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Y="1831"/>
        <w:tblW w:w="945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5"/>
        <w:gridCol w:w="6698"/>
      </w:tblGrid>
      <w:tr w:rsidR="002234BA" w:rsidRPr="00E522D7" w:rsidTr="00E522D7">
        <w:trPr>
          <w:trHeight w:val="147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Наименование</w:t>
            </w:r>
          </w:p>
        </w:tc>
        <w:tc>
          <w:tcPr>
            <w:tcW w:w="6821" w:type="dxa"/>
          </w:tcPr>
          <w:p w:rsidR="002234BA" w:rsidRPr="00E522D7" w:rsidRDefault="002234BA" w:rsidP="007D7A1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32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Cs w:val="32"/>
                <w:shd w:val="clear" w:color="auto" w:fill="FFFFFF"/>
                <w:lang w:val="ru-RU" w:eastAsia="ru-RU"/>
              </w:rPr>
              <w:t>Индивидуальный предприниматель</w:t>
            </w:r>
          </w:p>
          <w:p w:rsidR="002234BA" w:rsidRPr="00E522D7" w:rsidRDefault="00011FBA" w:rsidP="00E522D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  <w:lang w:val="ru-RU" w:eastAsia="ru-RU"/>
              </w:rPr>
              <w:t xml:space="preserve">МЕРКУШЕВА НАТАЛЬЯ </w:t>
            </w:r>
            <w:r w:rsidR="00772AD4" w:rsidRPr="00E522D7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  <w:lang w:val="ru-RU" w:eastAsia="ru-RU"/>
              </w:rPr>
              <w:t>КОНСТАНТИНОВНА</w:t>
            </w:r>
          </w:p>
        </w:tc>
      </w:tr>
      <w:tr w:rsidR="002234BA" w:rsidRPr="003E680A" w:rsidTr="00E522D7">
        <w:trPr>
          <w:trHeight w:val="1562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Юридический адрес</w:t>
            </w:r>
          </w:p>
        </w:tc>
        <w:tc>
          <w:tcPr>
            <w:tcW w:w="6821" w:type="dxa"/>
          </w:tcPr>
          <w:p w:rsidR="002234BA" w:rsidRPr="00E522D7" w:rsidRDefault="003E680A" w:rsidP="00011FBA">
            <w:pPr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522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272313, </w:t>
            </w:r>
            <w:r w:rsidR="00481432" w:rsidRPr="00E522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ЗАПОРОЖСКАЯ ОБЛ. Г. МЕЛИТОПОЛЬ, УЛ. </w:t>
            </w:r>
            <w:r w:rsidR="00772AD4" w:rsidRPr="00E522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ГЕРОЕВ СТАЛИНГРАДА Д.9</w:t>
            </w:r>
          </w:p>
        </w:tc>
      </w:tr>
      <w:tr w:rsidR="004F0F3B" w:rsidRPr="00481432" w:rsidTr="00E522D7">
        <w:trPr>
          <w:trHeight w:val="1562"/>
        </w:trPr>
        <w:tc>
          <w:tcPr>
            <w:tcW w:w="2632" w:type="dxa"/>
          </w:tcPr>
          <w:p w:rsidR="004F0F3B" w:rsidRPr="00E522D7" w:rsidRDefault="004F0F3B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Фактический адрес</w:t>
            </w:r>
          </w:p>
        </w:tc>
        <w:tc>
          <w:tcPr>
            <w:tcW w:w="6821" w:type="dxa"/>
          </w:tcPr>
          <w:p w:rsidR="004F0F3B" w:rsidRPr="00E522D7" w:rsidRDefault="004F0F3B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kern w:val="1"/>
                <w:sz w:val="28"/>
                <w:szCs w:val="28"/>
                <w:lang w:val="ru-RU" w:bidi="hi-IN"/>
              </w:rPr>
              <w:t xml:space="preserve">272312, </w:t>
            </w:r>
            <w:r w:rsidRPr="00E52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Запорожская область, г. Мелитополь, ул. </w:t>
            </w:r>
            <w:r w:rsidRPr="00E52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Екатерины Великой, </w:t>
            </w:r>
            <w:r w:rsidR="00772AD4" w:rsidRPr="00E52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18</w:t>
            </w:r>
          </w:p>
        </w:tc>
      </w:tr>
      <w:tr w:rsidR="002234BA" w:rsidRPr="00481432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ИНН</w:t>
            </w:r>
          </w:p>
        </w:tc>
        <w:tc>
          <w:tcPr>
            <w:tcW w:w="6821" w:type="dxa"/>
          </w:tcPr>
          <w:p w:rsidR="002234BA" w:rsidRPr="00E522D7" w:rsidRDefault="00772AD4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900106959440</w:t>
            </w:r>
          </w:p>
        </w:tc>
      </w:tr>
      <w:tr w:rsidR="002234BA" w:rsidRPr="00481432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ОГРНИП</w:t>
            </w:r>
          </w:p>
        </w:tc>
        <w:tc>
          <w:tcPr>
            <w:tcW w:w="6821" w:type="dxa"/>
          </w:tcPr>
          <w:p w:rsidR="002234BA" w:rsidRPr="00E522D7" w:rsidRDefault="00C05C88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324900100046611</w:t>
            </w:r>
            <w:r w:rsidR="00301280" w:rsidRPr="00E522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от 27.11.2024  г.</w:t>
            </w:r>
          </w:p>
        </w:tc>
      </w:tr>
      <w:tr w:rsidR="002234BA" w:rsidRPr="00481432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Расчетный счет</w:t>
            </w:r>
          </w:p>
        </w:tc>
        <w:tc>
          <w:tcPr>
            <w:tcW w:w="6821" w:type="dxa"/>
          </w:tcPr>
          <w:p w:rsidR="00011FBA" w:rsidRPr="00E522D7" w:rsidRDefault="00011FBA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40802810400000264569</w:t>
            </w:r>
          </w:p>
        </w:tc>
      </w:tr>
      <w:tr w:rsidR="002234BA" w:rsidTr="00E522D7">
        <w:trPr>
          <w:trHeight w:val="1544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Корреспондентский счет</w:t>
            </w:r>
          </w:p>
        </w:tc>
        <w:tc>
          <w:tcPr>
            <w:tcW w:w="6821" w:type="dxa"/>
          </w:tcPr>
          <w:p w:rsidR="002234BA" w:rsidRPr="00E522D7" w:rsidRDefault="002234BA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30101</w:t>
            </w:r>
            <w:r w:rsidR="00673E1E"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810</w:t>
            </w:r>
            <w:r w:rsidR="00673E1E"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  <w:r w:rsidR="00673E1E"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0000</w:t>
            </w:r>
            <w:r w:rsidR="00673E1E"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0000555</w:t>
            </w:r>
          </w:p>
        </w:tc>
      </w:tr>
      <w:tr w:rsidR="002234BA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БИК банка</w:t>
            </w:r>
          </w:p>
        </w:tc>
        <w:tc>
          <w:tcPr>
            <w:tcW w:w="6821" w:type="dxa"/>
          </w:tcPr>
          <w:p w:rsidR="002234BA" w:rsidRPr="00E522D7" w:rsidRDefault="002234BA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044525555</w:t>
            </w:r>
          </w:p>
        </w:tc>
      </w:tr>
      <w:tr w:rsidR="002234BA" w:rsidRPr="00E522D7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Банк</w:t>
            </w:r>
          </w:p>
        </w:tc>
        <w:tc>
          <w:tcPr>
            <w:tcW w:w="6821" w:type="dxa"/>
          </w:tcPr>
          <w:p w:rsidR="002234BA" w:rsidRPr="00E522D7" w:rsidRDefault="00EE3541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ПАО "Банк ПСБ" г. Ярославль</w:t>
            </w:r>
          </w:p>
        </w:tc>
      </w:tr>
      <w:tr w:rsidR="002234BA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Е-</w:t>
            </w: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>mail</w:t>
            </w:r>
          </w:p>
        </w:tc>
        <w:tc>
          <w:tcPr>
            <w:tcW w:w="6821" w:type="dxa"/>
          </w:tcPr>
          <w:p w:rsidR="002234BA" w:rsidRPr="00E522D7" w:rsidRDefault="002C3D11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sz w:val="28"/>
                <w:szCs w:val="28"/>
              </w:rPr>
              <w:t>merkucheva2024@mail</w:t>
            </w:r>
            <w:r w:rsidR="00A156CE" w:rsidRPr="00E522D7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2234BA" w:rsidTr="00E522D7">
        <w:trPr>
          <w:trHeight w:val="781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Тел.</w:t>
            </w:r>
          </w:p>
        </w:tc>
        <w:tc>
          <w:tcPr>
            <w:tcW w:w="6821" w:type="dxa"/>
          </w:tcPr>
          <w:p w:rsidR="00A156CE" w:rsidRPr="00E522D7" w:rsidRDefault="00A156CE" w:rsidP="00011FB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52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+7990</w:t>
            </w:r>
            <w:r w:rsidR="00772AD4" w:rsidRPr="00E52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1238310</w:t>
            </w:r>
          </w:p>
        </w:tc>
      </w:tr>
      <w:tr w:rsidR="002234BA" w:rsidTr="00E522D7">
        <w:trPr>
          <w:trHeight w:val="745"/>
        </w:trPr>
        <w:tc>
          <w:tcPr>
            <w:tcW w:w="2632" w:type="dxa"/>
          </w:tcPr>
          <w:p w:rsidR="002234BA" w:rsidRPr="00E522D7" w:rsidRDefault="002234BA" w:rsidP="00011FBA">
            <w:pPr>
              <w:tabs>
                <w:tab w:val="left" w:pos="171"/>
              </w:tabs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6821" w:type="dxa"/>
          </w:tcPr>
          <w:p w:rsidR="002234BA" w:rsidRPr="00E522D7" w:rsidRDefault="002234BA" w:rsidP="00011FBA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522D7">
              <w:rPr>
                <w:rFonts w:ascii="Times New Roman" w:hAnsi="Times New Roman" w:cs="Times New Roman"/>
                <w:bCs/>
                <w:sz w:val="28"/>
                <w:szCs w:val="28"/>
                <w:lang w:val="ru-RU" w:eastAsia="zh-CN"/>
              </w:rPr>
              <w:t>Плательщик</w:t>
            </w:r>
            <w:r w:rsidRPr="00E522D7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на УСН</w:t>
            </w:r>
          </w:p>
        </w:tc>
      </w:tr>
    </w:tbl>
    <w:p w:rsidR="002234BA" w:rsidRPr="002234BA" w:rsidRDefault="002234BA" w:rsidP="00E522D7">
      <w:pPr>
        <w:tabs>
          <w:tab w:val="left" w:pos="2730"/>
        </w:tabs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</w:pPr>
      <w:bookmarkStart w:id="0" w:name="_GoBack"/>
      <w:bookmarkEnd w:id="0"/>
    </w:p>
    <w:sectPr w:rsidR="002234BA" w:rsidRPr="002234BA" w:rsidSect="00A46B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0B" w:rsidRDefault="00DF530B" w:rsidP="00A07C3C">
      <w:pPr>
        <w:spacing w:after="0" w:line="240" w:lineRule="auto"/>
      </w:pPr>
      <w:r>
        <w:separator/>
      </w:r>
    </w:p>
  </w:endnote>
  <w:endnote w:type="continuationSeparator" w:id="0">
    <w:p w:rsidR="00DF530B" w:rsidRDefault="00DF530B" w:rsidP="00A0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0B" w:rsidRDefault="00DF530B" w:rsidP="00A07C3C">
      <w:pPr>
        <w:spacing w:after="0" w:line="240" w:lineRule="auto"/>
      </w:pPr>
      <w:r>
        <w:separator/>
      </w:r>
    </w:p>
  </w:footnote>
  <w:footnote w:type="continuationSeparator" w:id="0">
    <w:p w:rsidR="00DF530B" w:rsidRDefault="00DF530B" w:rsidP="00A0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2B"/>
    <w:rsid w:val="000075C8"/>
    <w:rsid w:val="00011FBA"/>
    <w:rsid w:val="0001218A"/>
    <w:rsid w:val="0014272B"/>
    <w:rsid w:val="001B175A"/>
    <w:rsid w:val="001B1DBC"/>
    <w:rsid w:val="00222150"/>
    <w:rsid w:val="002234BA"/>
    <w:rsid w:val="002C1C35"/>
    <w:rsid w:val="002C3D11"/>
    <w:rsid w:val="00301280"/>
    <w:rsid w:val="00337C37"/>
    <w:rsid w:val="003743E4"/>
    <w:rsid w:val="003E680A"/>
    <w:rsid w:val="00481432"/>
    <w:rsid w:val="004C0143"/>
    <w:rsid w:val="004F0F3B"/>
    <w:rsid w:val="00507AB4"/>
    <w:rsid w:val="005908F2"/>
    <w:rsid w:val="005A448E"/>
    <w:rsid w:val="00653BEA"/>
    <w:rsid w:val="00673E1E"/>
    <w:rsid w:val="006A47F5"/>
    <w:rsid w:val="00710574"/>
    <w:rsid w:val="00726B45"/>
    <w:rsid w:val="00741739"/>
    <w:rsid w:val="00772AD4"/>
    <w:rsid w:val="00781E26"/>
    <w:rsid w:val="0078578A"/>
    <w:rsid w:val="007D7A1A"/>
    <w:rsid w:val="007F3575"/>
    <w:rsid w:val="008049BF"/>
    <w:rsid w:val="0099191A"/>
    <w:rsid w:val="00A07C3C"/>
    <w:rsid w:val="00A156CE"/>
    <w:rsid w:val="00A26929"/>
    <w:rsid w:val="00A46BA4"/>
    <w:rsid w:val="00BC5167"/>
    <w:rsid w:val="00C05C88"/>
    <w:rsid w:val="00C833EC"/>
    <w:rsid w:val="00CB46A1"/>
    <w:rsid w:val="00D8730F"/>
    <w:rsid w:val="00DA3482"/>
    <w:rsid w:val="00DD7642"/>
    <w:rsid w:val="00DF4064"/>
    <w:rsid w:val="00DF530B"/>
    <w:rsid w:val="00E27AE5"/>
    <w:rsid w:val="00E522D7"/>
    <w:rsid w:val="00E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EBF3-9E24-42CC-BA96-9ED181E4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35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57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0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7C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C3C"/>
  </w:style>
  <w:style w:type="paragraph" w:styleId="aa">
    <w:name w:val="footer"/>
    <w:basedOn w:val="a"/>
    <w:link w:val="ab"/>
    <w:uiPriority w:val="99"/>
    <w:unhideWhenUsed/>
    <w:rsid w:val="00A07C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Панчук Евгений Игоревич</cp:lastModifiedBy>
  <cp:revision>27</cp:revision>
  <cp:lastPrinted>2025-04-15T07:48:00Z</cp:lastPrinted>
  <dcterms:created xsi:type="dcterms:W3CDTF">2023-01-11T11:24:00Z</dcterms:created>
  <dcterms:modified xsi:type="dcterms:W3CDTF">2025-11-13T06:40:00Z</dcterms:modified>
</cp:coreProperties>
</file>